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961"/>
        <w:gridCol w:w="2730"/>
      </w:tblGrid>
      <w:tr w:rsidR="00BB3E69" w14:paraId="442A37F5" w14:textId="77777777" w:rsidTr="00130D90">
        <w:trPr>
          <w:trHeight w:val="71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E597E" w14:textId="77777777" w:rsidR="00BB3E69" w:rsidRDefault="00BB3E69" w:rsidP="00130D90">
            <w:pPr>
              <w:pStyle w:val="Cabealho"/>
              <w:ind w:left="-108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 wp14:anchorId="22B194D6" wp14:editId="11A79FA0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33655</wp:posOffset>
                  </wp:positionV>
                  <wp:extent cx="1143000" cy="685800"/>
                  <wp:effectExtent l="0" t="0" r="0" b="0"/>
                  <wp:wrapNone/>
                  <wp:docPr id="8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0" t="8331" r="11603" b="31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C2E70" w14:textId="77777777" w:rsidR="00BB3E69" w:rsidRPr="0080514D" w:rsidRDefault="00BB3E69" w:rsidP="00130D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0514D">
              <w:rPr>
                <w:rFonts w:ascii="Calibri" w:hAnsi="Calibri" w:cs="Arial"/>
                <w:sz w:val="22"/>
                <w:szCs w:val="22"/>
              </w:rPr>
              <w:t>Serviço Público Federal</w:t>
            </w:r>
          </w:p>
          <w:p w14:paraId="3F8E3550" w14:textId="77777777" w:rsidR="00BB3E69" w:rsidRPr="0080514D" w:rsidRDefault="00BB3E69" w:rsidP="00130D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0514D">
              <w:rPr>
                <w:rFonts w:ascii="Calibri" w:hAnsi="Calibri" w:cs="Arial"/>
                <w:sz w:val="22"/>
                <w:szCs w:val="22"/>
              </w:rPr>
              <w:t>MINISTÉRIO DA EDUCAÇÃO</w:t>
            </w:r>
          </w:p>
          <w:p w14:paraId="4DA0017F" w14:textId="77777777" w:rsidR="00BB3E69" w:rsidRPr="0080514D" w:rsidRDefault="00BB3E69" w:rsidP="00130D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0514D">
              <w:rPr>
                <w:rFonts w:ascii="Calibri" w:hAnsi="Calibri" w:cs="Arial"/>
                <w:sz w:val="22"/>
                <w:szCs w:val="22"/>
              </w:rPr>
              <w:t>Universidade Federal do Recôncavo da Bahia</w:t>
            </w:r>
          </w:p>
          <w:p w14:paraId="0E665143" w14:textId="77777777" w:rsidR="00BB3E69" w:rsidRPr="0080514D" w:rsidRDefault="00BB3E69" w:rsidP="00130D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0514D">
              <w:rPr>
                <w:rFonts w:ascii="Calibri" w:hAnsi="Calibri" w:cs="Arial"/>
                <w:sz w:val="22"/>
                <w:szCs w:val="22"/>
              </w:rPr>
              <w:t>Centro de Ciências Agrárias, Ambientais e Biológicas</w:t>
            </w:r>
          </w:p>
          <w:p w14:paraId="06482EF1" w14:textId="77777777" w:rsidR="00BB3E69" w:rsidRPr="0080514D" w:rsidRDefault="00BB3E69" w:rsidP="00130D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514D">
              <w:rPr>
                <w:rFonts w:ascii="Calibri" w:hAnsi="Calibri" w:cs="Arial"/>
                <w:sz w:val="22"/>
                <w:szCs w:val="22"/>
              </w:rPr>
              <w:t>Programa de Pós-Graduação em Recursos Genéticos Vegetais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D7E7D" w14:textId="77777777" w:rsidR="00BB3E69" w:rsidRDefault="00BB3E69" w:rsidP="00130D90">
            <w:pPr>
              <w:pStyle w:val="Cabealho"/>
              <w:ind w:right="-108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noProof/>
                <w:sz w:val="18"/>
              </w:rPr>
              <w:drawing>
                <wp:anchor distT="0" distB="0" distL="114300" distR="114300" simplePos="0" relativeHeight="251664384" behindDoc="0" locked="0" layoutInCell="1" allowOverlap="1" wp14:anchorId="66A37458" wp14:editId="27B34F27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33655</wp:posOffset>
                  </wp:positionV>
                  <wp:extent cx="1143000" cy="342900"/>
                  <wp:effectExtent l="0" t="0" r="0" b="0"/>
                  <wp:wrapNone/>
                  <wp:docPr id="7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14117" r="11111" b="15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sz w:val="18"/>
              </w:rPr>
              <w:drawing>
                <wp:anchor distT="0" distB="0" distL="114300" distR="114300" simplePos="0" relativeHeight="251665408" behindDoc="0" locked="0" layoutInCell="1" allowOverlap="1" wp14:anchorId="24F05653" wp14:editId="332C68BF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376555</wp:posOffset>
                  </wp:positionV>
                  <wp:extent cx="1257300" cy="342900"/>
                  <wp:effectExtent l="0" t="0" r="0" b="0"/>
                  <wp:wrapNone/>
                  <wp:docPr id="6" name="Image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94" r="12878" b="33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8C3460" w14:textId="6BD3AFA4" w:rsidR="009B7888" w:rsidRDefault="009B7888" w:rsidP="009A6C7F">
      <w:pPr>
        <w:jc w:val="center"/>
        <w:rPr>
          <w:b/>
          <w:bCs/>
          <w:sz w:val="24"/>
          <w:szCs w:val="24"/>
        </w:rPr>
      </w:pPr>
    </w:p>
    <w:p w14:paraId="63C3EEE9" w14:textId="77777777" w:rsidR="009B7888" w:rsidRDefault="009B7888" w:rsidP="009A6C7F">
      <w:pPr>
        <w:jc w:val="center"/>
        <w:rPr>
          <w:b/>
          <w:bCs/>
          <w:sz w:val="24"/>
          <w:szCs w:val="24"/>
        </w:rPr>
      </w:pPr>
    </w:p>
    <w:p w14:paraId="43B65DA5" w14:textId="0CAABFB3" w:rsidR="009A6C7F" w:rsidRDefault="009A6C7F" w:rsidP="009A6C7F">
      <w:pPr>
        <w:jc w:val="center"/>
        <w:rPr>
          <w:b/>
          <w:bCs/>
          <w:sz w:val="24"/>
          <w:szCs w:val="24"/>
        </w:rPr>
      </w:pPr>
      <w:r w:rsidRPr="00D141DA">
        <w:rPr>
          <w:b/>
          <w:bCs/>
          <w:sz w:val="24"/>
          <w:szCs w:val="24"/>
        </w:rPr>
        <w:t>ANEXO</w:t>
      </w:r>
      <w:r w:rsidR="00F87131">
        <w:rPr>
          <w:b/>
          <w:bCs/>
          <w:sz w:val="24"/>
          <w:szCs w:val="24"/>
        </w:rPr>
        <w:t xml:space="preserve"> 2</w:t>
      </w:r>
      <w:r w:rsidRPr="00D141DA">
        <w:rPr>
          <w:b/>
          <w:bCs/>
          <w:sz w:val="24"/>
          <w:szCs w:val="24"/>
        </w:rPr>
        <w:t xml:space="preserve">- Avaliação </w:t>
      </w:r>
      <w:r>
        <w:rPr>
          <w:b/>
          <w:bCs/>
          <w:sz w:val="24"/>
          <w:szCs w:val="24"/>
        </w:rPr>
        <w:t>do orientador</w:t>
      </w:r>
      <w:r w:rsidRPr="00D141DA">
        <w:rPr>
          <w:b/>
          <w:bCs/>
          <w:sz w:val="24"/>
          <w:szCs w:val="24"/>
        </w:rPr>
        <w:t xml:space="preserve"> pelo </w:t>
      </w:r>
      <w:r>
        <w:rPr>
          <w:b/>
          <w:bCs/>
          <w:sz w:val="24"/>
          <w:szCs w:val="24"/>
        </w:rPr>
        <w:t>orientado</w:t>
      </w:r>
      <w:r w:rsidRPr="00D141DA">
        <w:rPr>
          <w:b/>
          <w:bCs/>
          <w:sz w:val="24"/>
          <w:szCs w:val="24"/>
        </w:rPr>
        <w:t xml:space="preserve"> </w:t>
      </w:r>
    </w:p>
    <w:p w14:paraId="46335DFB" w14:textId="77777777" w:rsidR="009A6C7F" w:rsidRPr="00D141DA" w:rsidRDefault="009A6C7F" w:rsidP="009A6C7F">
      <w:pPr>
        <w:jc w:val="center"/>
        <w:rPr>
          <w:b/>
          <w:bCs/>
          <w:sz w:val="24"/>
          <w:szCs w:val="24"/>
        </w:rPr>
      </w:pPr>
    </w:p>
    <w:p w14:paraId="3BA93442" w14:textId="3A889608" w:rsidR="009A6C7F" w:rsidRPr="000B1C31" w:rsidRDefault="00862768" w:rsidP="009A6C7F">
      <w:pPr>
        <w:rPr>
          <w:sz w:val="24"/>
          <w:szCs w:val="24"/>
        </w:rPr>
      </w:pPr>
      <w:r w:rsidRPr="000B1C31">
        <w:rPr>
          <w:sz w:val="24"/>
          <w:szCs w:val="24"/>
        </w:rPr>
        <w:t xml:space="preserve">Nome orientador: </w:t>
      </w:r>
    </w:p>
    <w:p w14:paraId="24F07F95" w14:textId="395B4654" w:rsidR="000B1C31" w:rsidRPr="000B1C31" w:rsidRDefault="000B1C31" w:rsidP="009A6C7F">
      <w:pPr>
        <w:rPr>
          <w:sz w:val="24"/>
          <w:szCs w:val="24"/>
        </w:rPr>
      </w:pPr>
    </w:p>
    <w:p w14:paraId="14030ACC" w14:textId="39D171C4" w:rsidR="000B1C31" w:rsidRDefault="00A642BF" w:rsidP="009A6C7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B1C31">
        <w:rPr>
          <w:sz w:val="24"/>
          <w:szCs w:val="24"/>
        </w:rPr>
        <w:t xml:space="preserve">. </w:t>
      </w:r>
      <w:r w:rsidR="009A6C7F">
        <w:rPr>
          <w:sz w:val="24"/>
          <w:szCs w:val="24"/>
        </w:rPr>
        <w:t>Marque com X a nota do docente (zero a dez) em cada quesito.</w:t>
      </w:r>
    </w:p>
    <w:p w14:paraId="5350DAF8" w14:textId="77777777" w:rsidR="000B1C31" w:rsidRDefault="000B1C31" w:rsidP="009A6C7F">
      <w:pPr>
        <w:rPr>
          <w:sz w:val="24"/>
          <w:szCs w:val="24"/>
        </w:rPr>
      </w:pPr>
    </w:p>
    <w:tbl>
      <w:tblPr>
        <w:tblStyle w:val="Tabelacomgrade"/>
        <w:tblW w:w="8885" w:type="dxa"/>
        <w:tblLook w:val="04A0" w:firstRow="1" w:lastRow="0" w:firstColumn="1" w:lastColumn="0" w:noHBand="0" w:noVBand="1"/>
      </w:tblPr>
      <w:tblGrid>
        <w:gridCol w:w="719"/>
        <w:gridCol w:w="3270"/>
        <w:gridCol w:w="336"/>
        <w:gridCol w:w="456"/>
        <w:gridCol w:w="456"/>
        <w:gridCol w:w="456"/>
        <w:gridCol w:w="456"/>
        <w:gridCol w:w="456"/>
        <w:gridCol w:w="336"/>
        <w:gridCol w:w="456"/>
        <w:gridCol w:w="456"/>
        <w:gridCol w:w="456"/>
        <w:gridCol w:w="576"/>
      </w:tblGrid>
      <w:tr w:rsidR="009A6C7F" w14:paraId="3AE493D4" w14:textId="77777777" w:rsidTr="00A8199A">
        <w:tc>
          <w:tcPr>
            <w:tcW w:w="719" w:type="dxa"/>
          </w:tcPr>
          <w:p w14:paraId="076D9A40" w14:textId="77777777" w:rsidR="009A6C7F" w:rsidRDefault="009A6C7F" w:rsidP="00A6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3270" w:type="dxa"/>
          </w:tcPr>
          <w:p w14:paraId="12C350A9" w14:textId="77777777" w:rsidR="009A6C7F" w:rsidRDefault="009A6C7F" w:rsidP="00A6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Quesitos</w:t>
            </w:r>
          </w:p>
        </w:tc>
        <w:tc>
          <w:tcPr>
            <w:tcW w:w="4896" w:type="dxa"/>
            <w:gridSpan w:val="11"/>
          </w:tcPr>
          <w:p w14:paraId="69FA1AD7" w14:textId="77777777" w:rsidR="009A6C7F" w:rsidRDefault="009A6C7F" w:rsidP="00A64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</w:t>
            </w:r>
          </w:p>
        </w:tc>
      </w:tr>
      <w:tr w:rsidR="009A6C7F" w14:paraId="2F0C2461" w14:textId="77777777" w:rsidTr="00A8199A">
        <w:tc>
          <w:tcPr>
            <w:tcW w:w="719" w:type="dxa"/>
          </w:tcPr>
          <w:p w14:paraId="6E08112B" w14:textId="77777777" w:rsidR="009A6C7F" w:rsidRDefault="009A6C7F" w:rsidP="00A6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14:paraId="646E51F3" w14:textId="77777777" w:rsidR="009A6C7F" w:rsidRDefault="007B09EE" w:rsidP="00A64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Cordialidade</w:t>
            </w:r>
          </w:p>
          <w:p w14:paraId="17E13D32" w14:textId="77777777" w:rsidR="007B09EE" w:rsidRDefault="007B09EE" w:rsidP="00A642BF">
            <w:pPr>
              <w:jc w:val="both"/>
              <w:rPr>
                <w:sz w:val="24"/>
                <w:szCs w:val="24"/>
              </w:rPr>
            </w:pPr>
          </w:p>
          <w:p w14:paraId="468780B4" w14:textId="37A38990" w:rsidR="007B09EE" w:rsidRDefault="007B09EE" w:rsidP="00A642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14:paraId="57614A63" w14:textId="77777777" w:rsidR="009A6C7F" w:rsidRDefault="009A6C7F" w:rsidP="00A6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14:paraId="4A6F9F5E" w14:textId="77777777" w:rsidR="009A6C7F" w:rsidRDefault="009A6C7F" w:rsidP="00A6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3741A61A" w14:textId="77777777" w:rsidR="009A6C7F" w:rsidRDefault="009A6C7F" w:rsidP="00A6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6C8DFBD3" w14:textId="77777777" w:rsidR="009A6C7F" w:rsidRDefault="009A6C7F" w:rsidP="00A6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14:paraId="1E02B954" w14:textId="77777777" w:rsidR="009A6C7F" w:rsidRDefault="009A6C7F" w:rsidP="00A6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698C7FBD" w14:textId="77777777" w:rsidR="009A6C7F" w:rsidRDefault="009A6C7F" w:rsidP="00A6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14:paraId="4E0D66A7" w14:textId="77777777" w:rsidR="009A6C7F" w:rsidRDefault="009A6C7F" w:rsidP="00A6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14:paraId="7327EB35" w14:textId="77777777" w:rsidR="009A6C7F" w:rsidRDefault="009A6C7F" w:rsidP="00A6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14:paraId="5D774896" w14:textId="77777777" w:rsidR="009A6C7F" w:rsidRDefault="009A6C7F" w:rsidP="00A6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14:paraId="442897E8" w14:textId="77777777" w:rsidR="009A6C7F" w:rsidRDefault="009A6C7F" w:rsidP="00A6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14:paraId="64586AF5" w14:textId="77777777" w:rsidR="009A6C7F" w:rsidRDefault="009A6C7F" w:rsidP="00A6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A6C7F" w14:paraId="3F2CCDB8" w14:textId="77777777" w:rsidTr="00A8199A">
        <w:tc>
          <w:tcPr>
            <w:tcW w:w="719" w:type="dxa"/>
          </w:tcPr>
          <w:p w14:paraId="7FDC5BE0" w14:textId="77777777" w:rsidR="009A6C7F" w:rsidRDefault="009A6C7F" w:rsidP="00A6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0" w:type="dxa"/>
          </w:tcPr>
          <w:p w14:paraId="43BD9AE2" w14:textId="54067BB4" w:rsidR="007B09EE" w:rsidRDefault="007B09EE" w:rsidP="00A64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Disponibilidade</w:t>
            </w:r>
            <w:r w:rsidR="000B1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para </w:t>
            </w:r>
            <w:r w:rsidR="004E05D0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 xml:space="preserve">atendimento do orientando </w:t>
            </w:r>
          </w:p>
        </w:tc>
        <w:tc>
          <w:tcPr>
            <w:tcW w:w="336" w:type="dxa"/>
          </w:tcPr>
          <w:p w14:paraId="5BEBA957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ACC5541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0BEF98FA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01CC53C4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6B62860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53797C2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14:paraId="20C5D6C1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0CC6574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C5D0DF3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8ECF1F4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750AECD6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</w:tr>
      <w:tr w:rsidR="009A6C7F" w14:paraId="25F98454" w14:textId="77777777" w:rsidTr="00A8199A">
        <w:tc>
          <w:tcPr>
            <w:tcW w:w="719" w:type="dxa"/>
          </w:tcPr>
          <w:p w14:paraId="34DCEEFA" w14:textId="77777777" w:rsidR="009A6C7F" w:rsidRDefault="009A6C7F" w:rsidP="00A6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14:paraId="1AC8AC36" w14:textId="1146BC55" w:rsidR="009A6C7F" w:rsidRDefault="007B09EE" w:rsidP="00A64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Atendimento aos prazos </w:t>
            </w:r>
            <w:r w:rsidR="004E05D0">
              <w:rPr>
                <w:sz w:val="24"/>
                <w:szCs w:val="24"/>
              </w:rPr>
              <w:t>quanto as correções dos trabalhos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14:paraId="1F8360B9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0E22492A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45D8D53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403846B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5FBB97D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507C83B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14:paraId="66992E69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D966E14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F09B960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31975FD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22D023C8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</w:tr>
      <w:tr w:rsidR="009A6C7F" w14:paraId="78926B9B" w14:textId="77777777" w:rsidTr="00A8199A">
        <w:tc>
          <w:tcPr>
            <w:tcW w:w="719" w:type="dxa"/>
          </w:tcPr>
          <w:p w14:paraId="705647BB" w14:textId="77777777" w:rsidR="009A6C7F" w:rsidRDefault="009A6C7F" w:rsidP="00A6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0" w:type="dxa"/>
          </w:tcPr>
          <w:p w14:paraId="390ABA22" w14:textId="188F79CA" w:rsidR="009A6C7F" w:rsidRDefault="004E05D0" w:rsidP="00A64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Objetividade e clareza na </w:t>
            </w:r>
            <w:r w:rsidR="000B1C31">
              <w:rPr>
                <w:sz w:val="24"/>
                <w:szCs w:val="24"/>
              </w:rPr>
              <w:t>definição</w:t>
            </w:r>
            <w:r>
              <w:rPr>
                <w:sz w:val="24"/>
                <w:szCs w:val="24"/>
              </w:rPr>
              <w:t xml:space="preserve"> das atividades</w:t>
            </w:r>
          </w:p>
        </w:tc>
        <w:tc>
          <w:tcPr>
            <w:tcW w:w="336" w:type="dxa"/>
          </w:tcPr>
          <w:p w14:paraId="6B938516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5659BEC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61B7B2E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7519ABC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0A9DE10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FB8D563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14:paraId="70DF4567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407665CC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92C13CF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4B00B7BA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75953801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</w:tr>
      <w:tr w:rsidR="009A6C7F" w14:paraId="6BF5FCA6" w14:textId="77777777" w:rsidTr="00A8199A">
        <w:tc>
          <w:tcPr>
            <w:tcW w:w="719" w:type="dxa"/>
          </w:tcPr>
          <w:p w14:paraId="24371338" w14:textId="77777777" w:rsidR="009A6C7F" w:rsidRDefault="009A6C7F" w:rsidP="00A6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0" w:type="dxa"/>
          </w:tcPr>
          <w:p w14:paraId="6FE91333" w14:textId="5E8C996D" w:rsidR="009A6C7F" w:rsidRDefault="004E05D0" w:rsidP="00A64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Respeito ao período de descanso do orientado</w:t>
            </w:r>
          </w:p>
        </w:tc>
        <w:tc>
          <w:tcPr>
            <w:tcW w:w="336" w:type="dxa"/>
          </w:tcPr>
          <w:p w14:paraId="5B926CC8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B642C2B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CFF3C98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6C47E4B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0B2DCC74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709435F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14:paraId="396A8D6C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47C03017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301C39D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5BA2F08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32AB2D4F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</w:tr>
      <w:tr w:rsidR="009A6C7F" w14:paraId="64103E9B" w14:textId="77777777" w:rsidTr="00A8199A">
        <w:tc>
          <w:tcPr>
            <w:tcW w:w="719" w:type="dxa"/>
          </w:tcPr>
          <w:p w14:paraId="56EA5B0C" w14:textId="77777777" w:rsidR="009A6C7F" w:rsidRDefault="009A6C7F" w:rsidP="00A6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14:paraId="77B3C72E" w14:textId="14973300" w:rsidR="009A6C7F" w:rsidRDefault="004E05D0" w:rsidP="00A64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Estabilidade emocional na relação com o orientado</w:t>
            </w:r>
          </w:p>
        </w:tc>
        <w:tc>
          <w:tcPr>
            <w:tcW w:w="336" w:type="dxa"/>
          </w:tcPr>
          <w:p w14:paraId="46ED1829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0C4BED4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6D98E00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43297EAD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9ED832C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7CDFE09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14:paraId="54976AF2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4FEEB149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3142287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067D42D4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0E7971D2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</w:tr>
      <w:tr w:rsidR="009A6C7F" w14:paraId="3EE3862F" w14:textId="77777777" w:rsidTr="00A8199A">
        <w:tc>
          <w:tcPr>
            <w:tcW w:w="719" w:type="dxa"/>
          </w:tcPr>
          <w:p w14:paraId="5E3EBEC9" w14:textId="77777777" w:rsidR="009A6C7F" w:rsidRDefault="009A6C7F" w:rsidP="00A6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70" w:type="dxa"/>
          </w:tcPr>
          <w:p w14:paraId="282A163D" w14:textId="5A44AFF5" w:rsidR="009A6C7F" w:rsidRDefault="004E05D0" w:rsidP="00A64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logístico e intelectual para realização das atividades</w:t>
            </w:r>
          </w:p>
        </w:tc>
        <w:tc>
          <w:tcPr>
            <w:tcW w:w="336" w:type="dxa"/>
          </w:tcPr>
          <w:p w14:paraId="71A3E73E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7EB217F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270D53C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4DB13F4E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3D66B61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3E22C1F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14:paraId="46C390D4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79800B0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D5F3A73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495237CD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72338E35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</w:tr>
      <w:tr w:rsidR="009A6C7F" w14:paraId="35E95BDC" w14:textId="77777777" w:rsidTr="00A8199A">
        <w:tc>
          <w:tcPr>
            <w:tcW w:w="719" w:type="dxa"/>
          </w:tcPr>
          <w:p w14:paraId="399F8786" w14:textId="77777777" w:rsidR="009A6C7F" w:rsidRDefault="009A6C7F" w:rsidP="00A6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0" w:type="dxa"/>
          </w:tcPr>
          <w:p w14:paraId="381F0057" w14:textId="1375BF06" w:rsidR="009A6C7F" w:rsidRDefault="000B1C31" w:rsidP="00A64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intelectual para realização das atividades</w:t>
            </w:r>
          </w:p>
        </w:tc>
        <w:tc>
          <w:tcPr>
            <w:tcW w:w="336" w:type="dxa"/>
          </w:tcPr>
          <w:p w14:paraId="185CC939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AA04B5A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27785A7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E4F15DC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B06699F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00EC44A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14:paraId="418D2852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F5098AB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1FDD1E1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16984F2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781E1A71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</w:tr>
      <w:tr w:rsidR="009A6C7F" w14:paraId="05E1E6AA" w14:textId="77777777" w:rsidTr="00A8199A">
        <w:tc>
          <w:tcPr>
            <w:tcW w:w="719" w:type="dxa"/>
          </w:tcPr>
          <w:p w14:paraId="5475D5AC" w14:textId="77777777" w:rsidR="009A6C7F" w:rsidRDefault="009A6C7F" w:rsidP="00A6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0" w:type="dxa"/>
          </w:tcPr>
          <w:p w14:paraId="4792FDA7" w14:textId="1F2825B1" w:rsidR="009A6C7F" w:rsidRDefault="000B1C31" w:rsidP="00A64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Coerência na definição de autoria e coautoria nas publicações   </w:t>
            </w:r>
          </w:p>
        </w:tc>
        <w:tc>
          <w:tcPr>
            <w:tcW w:w="336" w:type="dxa"/>
          </w:tcPr>
          <w:p w14:paraId="6D19C529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0AD9967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6EE2C048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0BF78F62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3445494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F6D9186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14:paraId="0974A0C4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A4845EF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1AFCDA6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0711B64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3E34AD1C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</w:tr>
      <w:tr w:rsidR="009A6C7F" w14:paraId="63335B30" w14:textId="77777777" w:rsidTr="00A8199A">
        <w:tc>
          <w:tcPr>
            <w:tcW w:w="719" w:type="dxa"/>
          </w:tcPr>
          <w:p w14:paraId="465AB2EB" w14:textId="77777777" w:rsidR="009A6C7F" w:rsidRDefault="009A6C7F" w:rsidP="00A64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70" w:type="dxa"/>
          </w:tcPr>
          <w:p w14:paraId="208EACD3" w14:textId="7747A34C" w:rsidR="009A6C7F" w:rsidRDefault="004E05D0" w:rsidP="00A64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Apoio antes e durante o processo de defesa da </w:t>
            </w:r>
            <w:r w:rsidR="000B1C31">
              <w:rPr>
                <w:sz w:val="24"/>
                <w:szCs w:val="24"/>
              </w:rPr>
              <w:t>dissertação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14:paraId="1C88F11F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4C96FD44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77EECB9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3B4C58F0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7AFCBFF5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4D5D12DD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14:paraId="06A981AE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2FE09813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5636DCA7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14:paraId="11BBE503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704D5E9B" w14:textId="77777777" w:rsidR="009A6C7F" w:rsidRDefault="009A6C7F" w:rsidP="00A642BF">
            <w:pPr>
              <w:rPr>
                <w:sz w:val="24"/>
                <w:szCs w:val="24"/>
              </w:rPr>
            </w:pPr>
          </w:p>
        </w:tc>
      </w:tr>
    </w:tbl>
    <w:p w14:paraId="443E3C72" w14:textId="77777777" w:rsidR="009A6C7F" w:rsidRPr="00D141DA" w:rsidRDefault="009A6C7F" w:rsidP="009A6C7F">
      <w:pPr>
        <w:rPr>
          <w:sz w:val="24"/>
          <w:szCs w:val="24"/>
        </w:rPr>
      </w:pPr>
    </w:p>
    <w:p w14:paraId="279B9BBC" w14:textId="11BCF10D" w:rsidR="000B1C31" w:rsidRPr="000B1C31" w:rsidRDefault="00A642BF" w:rsidP="000B1C3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B1C31" w:rsidRPr="000B1C31">
        <w:rPr>
          <w:sz w:val="24"/>
          <w:szCs w:val="24"/>
        </w:rPr>
        <w:t>. Durante o curso você solicitou mudança de orientação? SIM (  )</w:t>
      </w:r>
      <w:r w:rsidR="000B1C31" w:rsidRPr="000B1C31">
        <w:rPr>
          <w:sz w:val="24"/>
          <w:szCs w:val="24"/>
        </w:rPr>
        <w:tab/>
        <w:t>NÃO (  )</w:t>
      </w:r>
    </w:p>
    <w:p w14:paraId="17B251C4" w14:textId="77777777" w:rsidR="000B1C31" w:rsidRPr="000B1C31" w:rsidRDefault="000B1C31" w:rsidP="000B1C31">
      <w:pPr>
        <w:pStyle w:val="PargrafodaLista"/>
        <w:ind w:left="1416"/>
        <w:jc w:val="both"/>
        <w:rPr>
          <w:sz w:val="24"/>
          <w:szCs w:val="24"/>
        </w:rPr>
      </w:pPr>
      <w:r w:rsidRPr="000B1C31">
        <w:rPr>
          <w:sz w:val="24"/>
          <w:szCs w:val="24"/>
        </w:rPr>
        <w:t xml:space="preserve"> </w:t>
      </w:r>
    </w:p>
    <w:p w14:paraId="2EF79735" w14:textId="77777777" w:rsidR="000B1C31" w:rsidRPr="000B1C31" w:rsidRDefault="000B1C31" w:rsidP="000B1C31">
      <w:pPr>
        <w:jc w:val="both"/>
        <w:rPr>
          <w:sz w:val="24"/>
          <w:szCs w:val="24"/>
        </w:rPr>
      </w:pPr>
      <w:r w:rsidRPr="000B1C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4DD02" wp14:editId="15FD4525">
                <wp:simplePos x="0" y="0"/>
                <wp:positionH relativeFrom="column">
                  <wp:posOffset>-17818</wp:posOffset>
                </wp:positionH>
                <wp:positionV relativeFrom="paragraph">
                  <wp:posOffset>347831</wp:posOffset>
                </wp:positionV>
                <wp:extent cx="5963285" cy="1169894"/>
                <wp:effectExtent l="0" t="0" r="18415" b="1143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285" cy="1169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361B1" w14:textId="77777777" w:rsidR="000B1C31" w:rsidRDefault="000B1C31" w:rsidP="000B1C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4DD0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.4pt;margin-top:27.4pt;width:469.55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" fillcolor="white [3201]" strokeweight=".5pt">
                <v:textbox>
                  <w:txbxContent>
                    <w:p w14:paraId="2FA361B1" w14:textId="77777777" w:rsidR="000B1C31" w:rsidRDefault="000B1C31" w:rsidP="000B1C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Pr="000B1C31">
        <w:rPr>
          <w:sz w:val="24"/>
          <w:szCs w:val="24"/>
        </w:rPr>
        <w:t xml:space="preserve">Se SIM, indique os motivos: </w:t>
      </w:r>
      <w:r w:rsidRPr="000B1C31">
        <w:rPr>
          <w:sz w:val="24"/>
          <w:szCs w:val="24"/>
        </w:rPr>
        <w:br/>
      </w:r>
      <w:r w:rsidRPr="000B1C31">
        <w:rPr>
          <w:sz w:val="24"/>
          <w:szCs w:val="24"/>
        </w:rPr>
        <w:br/>
      </w:r>
      <w:r w:rsidRPr="000B1C31">
        <w:rPr>
          <w:sz w:val="24"/>
          <w:szCs w:val="24"/>
        </w:rPr>
        <w:br/>
      </w:r>
      <w:r w:rsidRPr="000B1C31">
        <w:rPr>
          <w:sz w:val="24"/>
          <w:szCs w:val="24"/>
        </w:rPr>
        <w:br/>
      </w:r>
    </w:p>
    <w:p w14:paraId="6B709F46" w14:textId="77777777" w:rsidR="000B1C31" w:rsidRPr="000B1C31" w:rsidRDefault="000B1C31" w:rsidP="000B1C31">
      <w:pPr>
        <w:rPr>
          <w:sz w:val="24"/>
          <w:szCs w:val="24"/>
        </w:rPr>
      </w:pPr>
    </w:p>
    <w:p w14:paraId="5A9B2428" w14:textId="77777777" w:rsidR="000B1C31" w:rsidRPr="000B1C31" w:rsidRDefault="000B1C31" w:rsidP="000B1C31">
      <w:pPr>
        <w:rPr>
          <w:sz w:val="24"/>
          <w:szCs w:val="24"/>
        </w:rPr>
      </w:pPr>
    </w:p>
    <w:p w14:paraId="4C396B9A" w14:textId="212ED19D" w:rsidR="000B1C31" w:rsidRDefault="000B1C31" w:rsidP="000B1C31">
      <w:pPr>
        <w:rPr>
          <w:sz w:val="24"/>
          <w:szCs w:val="24"/>
        </w:rPr>
      </w:pPr>
    </w:p>
    <w:p w14:paraId="1C2C3035" w14:textId="66420F42" w:rsidR="00A642BF" w:rsidRDefault="00A642BF" w:rsidP="000B1C31">
      <w:pPr>
        <w:rPr>
          <w:sz w:val="24"/>
          <w:szCs w:val="24"/>
        </w:rPr>
      </w:pPr>
    </w:p>
    <w:p w14:paraId="0F50450D" w14:textId="77777777" w:rsidR="00A642BF" w:rsidRDefault="00A642BF" w:rsidP="000B1C31">
      <w:pPr>
        <w:rPr>
          <w:sz w:val="24"/>
          <w:szCs w:val="24"/>
        </w:rPr>
      </w:pPr>
    </w:p>
    <w:p w14:paraId="617F49E7" w14:textId="7D3DC384" w:rsidR="000B1C31" w:rsidRDefault="00A642BF" w:rsidP="000B1C3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B1C31" w:rsidRPr="000B1C31">
        <w:rPr>
          <w:sz w:val="24"/>
          <w:szCs w:val="24"/>
        </w:rPr>
        <w:t>. Aspectos positivos do orientador (opcional)</w:t>
      </w:r>
    </w:p>
    <w:p w14:paraId="6B430047" w14:textId="27774112" w:rsidR="000B1C31" w:rsidRDefault="00A642BF" w:rsidP="000B1C31">
      <w:pPr>
        <w:rPr>
          <w:sz w:val="24"/>
          <w:szCs w:val="24"/>
        </w:rPr>
      </w:pPr>
      <w:r w:rsidRPr="000B1C3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4323B" wp14:editId="37530C99">
                <wp:simplePos x="0" y="0"/>
                <wp:positionH relativeFrom="column">
                  <wp:posOffset>-17817</wp:posOffset>
                </wp:positionH>
                <wp:positionV relativeFrom="paragraph">
                  <wp:posOffset>67235</wp:posOffset>
                </wp:positionV>
                <wp:extent cx="6010835" cy="1129553"/>
                <wp:effectExtent l="0" t="0" r="9525" b="139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835" cy="1129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79ECA" w14:textId="77777777" w:rsidR="000B1C31" w:rsidRDefault="000B1C31" w:rsidP="000B1C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4323B" id="Caixa de Texto 2" o:spid="_x0000_s1027" type="#_x0000_t202" style="position:absolute;margin-left:-1.4pt;margin-top:5.3pt;width:473.3pt;height:8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" fillcolor="white [3201]" strokeweight=".5pt">
                <v:textbox>
                  <w:txbxContent>
                    <w:p w14:paraId="29E79ECA" w14:textId="77777777" w:rsidR="000B1C31" w:rsidRDefault="000B1C31" w:rsidP="000B1C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046E8A13" w14:textId="77777777" w:rsidR="000B1C31" w:rsidRPr="000B1C31" w:rsidRDefault="000B1C31" w:rsidP="000B1C31">
      <w:pPr>
        <w:rPr>
          <w:sz w:val="24"/>
          <w:szCs w:val="24"/>
        </w:rPr>
      </w:pPr>
    </w:p>
    <w:p w14:paraId="1FB3AC22" w14:textId="77777777" w:rsidR="000B1C31" w:rsidRPr="000B1C31" w:rsidRDefault="000B1C31" w:rsidP="000B1C31">
      <w:pPr>
        <w:rPr>
          <w:sz w:val="24"/>
          <w:szCs w:val="24"/>
        </w:rPr>
      </w:pPr>
    </w:p>
    <w:p w14:paraId="4ADF54CA" w14:textId="77777777" w:rsidR="000B1C31" w:rsidRDefault="000B1C31" w:rsidP="000B1C31">
      <w:pPr>
        <w:rPr>
          <w:sz w:val="24"/>
          <w:szCs w:val="24"/>
        </w:rPr>
      </w:pPr>
    </w:p>
    <w:p w14:paraId="1AF575F9" w14:textId="77777777" w:rsidR="000B1C31" w:rsidRPr="000B1C31" w:rsidRDefault="000B1C31" w:rsidP="000B1C31">
      <w:pPr>
        <w:rPr>
          <w:sz w:val="24"/>
          <w:szCs w:val="24"/>
        </w:rPr>
      </w:pPr>
    </w:p>
    <w:p w14:paraId="55BB895A" w14:textId="77777777" w:rsidR="000B1C31" w:rsidRDefault="000B1C31" w:rsidP="000B1C31">
      <w:pPr>
        <w:rPr>
          <w:sz w:val="24"/>
          <w:szCs w:val="24"/>
        </w:rPr>
      </w:pPr>
    </w:p>
    <w:p w14:paraId="5ABFC713" w14:textId="3C68F293" w:rsidR="000B1C31" w:rsidRPr="000B1C31" w:rsidRDefault="00A642BF" w:rsidP="000B1C3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B1C31" w:rsidRPr="000B1C31">
        <w:rPr>
          <w:sz w:val="24"/>
          <w:szCs w:val="24"/>
        </w:rPr>
        <w:t>. Críticas construtivas e sugestões para o orientador (opcional)</w:t>
      </w:r>
    </w:p>
    <w:p w14:paraId="0A45083C" w14:textId="77777777" w:rsidR="000B1C31" w:rsidRPr="000B1C31" w:rsidRDefault="000B1C31" w:rsidP="000B1C31">
      <w:pPr>
        <w:rPr>
          <w:sz w:val="24"/>
          <w:szCs w:val="24"/>
        </w:rPr>
      </w:pPr>
      <w:r w:rsidRPr="000B1C3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0F3D4" wp14:editId="6A56E733">
                <wp:simplePos x="0" y="0"/>
                <wp:positionH relativeFrom="column">
                  <wp:posOffset>-19946</wp:posOffset>
                </wp:positionH>
                <wp:positionV relativeFrom="paragraph">
                  <wp:posOffset>53676</wp:posOffset>
                </wp:positionV>
                <wp:extent cx="5963770" cy="1075765"/>
                <wp:effectExtent l="0" t="0" r="18415" b="1651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770" cy="107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37CE8" w14:textId="77777777" w:rsidR="000B1C31" w:rsidRDefault="000B1C31" w:rsidP="000B1C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0F3D4" id="Caixa de Texto 3" o:spid="_x0000_s1028" type="#_x0000_t202" style="position:absolute;margin-left:-1.55pt;margin-top:4.25pt;width:469.6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" fillcolor="white [3201]" strokeweight=".5pt">
                <v:textbox>
                  <w:txbxContent>
                    <w:p w14:paraId="35C37CE8" w14:textId="77777777" w:rsidR="000B1C31" w:rsidRDefault="000B1C31" w:rsidP="000B1C3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1559A198" w14:textId="77777777" w:rsidR="000B1C31" w:rsidRDefault="000B1C31" w:rsidP="000B1C31">
      <w:pPr>
        <w:rPr>
          <w:sz w:val="24"/>
          <w:szCs w:val="24"/>
        </w:rPr>
      </w:pPr>
    </w:p>
    <w:p w14:paraId="2A98F5BF" w14:textId="77777777" w:rsidR="000B1C31" w:rsidRDefault="000B1C31" w:rsidP="000B1C31">
      <w:pPr>
        <w:rPr>
          <w:sz w:val="24"/>
          <w:szCs w:val="24"/>
        </w:rPr>
      </w:pPr>
    </w:p>
    <w:p w14:paraId="49187CB3" w14:textId="77777777" w:rsidR="000B1C31" w:rsidRDefault="000B1C31" w:rsidP="000B1C31">
      <w:pPr>
        <w:rPr>
          <w:sz w:val="24"/>
          <w:szCs w:val="24"/>
        </w:rPr>
      </w:pPr>
    </w:p>
    <w:p w14:paraId="4B74B079" w14:textId="77777777" w:rsidR="000B1C31" w:rsidRDefault="000B1C31" w:rsidP="000B1C31">
      <w:pPr>
        <w:rPr>
          <w:sz w:val="24"/>
          <w:szCs w:val="24"/>
        </w:rPr>
      </w:pPr>
    </w:p>
    <w:p w14:paraId="56A2FCCE" w14:textId="77777777" w:rsidR="000B1C31" w:rsidRDefault="000B1C31" w:rsidP="000B1C31">
      <w:pPr>
        <w:rPr>
          <w:sz w:val="24"/>
          <w:szCs w:val="24"/>
        </w:rPr>
      </w:pPr>
    </w:p>
    <w:p w14:paraId="45C9456D" w14:textId="77777777" w:rsidR="000B1C31" w:rsidRDefault="000B1C31" w:rsidP="000B1C31">
      <w:pPr>
        <w:rPr>
          <w:sz w:val="24"/>
          <w:szCs w:val="24"/>
        </w:rPr>
      </w:pPr>
    </w:p>
    <w:p w14:paraId="5579313A" w14:textId="77777777" w:rsidR="000B1C31" w:rsidRDefault="000B1C31" w:rsidP="000B1C31">
      <w:pPr>
        <w:rPr>
          <w:sz w:val="24"/>
          <w:szCs w:val="24"/>
        </w:rPr>
      </w:pPr>
    </w:p>
    <w:p w14:paraId="2562549D" w14:textId="77777777" w:rsidR="000B1C31" w:rsidRDefault="000B1C31" w:rsidP="000B1C31">
      <w:pPr>
        <w:rPr>
          <w:sz w:val="24"/>
          <w:szCs w:val="24"/>
        </w:rPr>
      </w:pPr>
    </w:p>
    <w:p w14:paraId="0AB07D11" w14:textId="3E64C28E" w:rsidR="009A6C7F" w:rsidRDefault="009A6C7F"/>
    <w:sectPr w:rsidR="009A6C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262A2"/>
    <w:multiLevelType w:val="hybridMultilevel"/>
    <w:tmpl w:val="01545F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7F"/>
    <w:rsid w:val="000B1C31"/>
    <w:rsid w:val="00221A00"/>
    <w:rsid w:val="00276F84"/>
    <w:rsid w:val="003A491C"/>
    <w:rsid w:val="004E05D0"/>
    <w:rsid w:val="006D667A"/>
    <w:rsid w:val="006F1168"/>
    <w:rsid w:val="007B09EE"/>
    <w:rsid w:val="0080514D"/>
    <w:rsid w:val="00862768"/>
    <w:rsid w:val="009A6C7F"/>
    <w:rsid w:val="009B7888"/>
    <w:rsid w:val="00A642BF"/>
    <w:rsid w:val="00BB3E69"/>
    <w:rsid w:val="00F85C81"/>
    <w:rsid w:val="00F8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C257"/>
  <w15:chartTrackingRefBased/>
  <w15:docId w15:val="{4E82940A-AD0C-B04A-A49D-2C6F296E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7F"/>
    <w:rPr>
      <w:rFonts w:ascii="Times New Roman" w:eastAsia="Times New Roman" w:hAnsi="Times New Roman" w:cs="Times New Roman"/>
      <w:shadow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1C31"/>
    <w:pPr>
      <w:ind w:left="720"/>
      <w:contextualSpacing/>
    </w:pPr>
  </w:style>
  <w:style w:type="paragraph" w:styleId="Cabealho">
    <w:name w:val="header"/>
    <w:basedOn w:val="Normal"/>
    <w:link w:val="CabealhoChar"/>
    <w:rsid w:val="00BB3E69"/>
    <w:pPr>
      <w:tabs>
        <w:tab w:val="center" w:pos="4320"/>
        <w:tab w:val="right" w:pos="8640"/>
      </w:tabs>
    </w:pPr>
    <w:rPr>
      <w:shadow w:val="0"/>
      <w:sz w:val="20"/>
    </w:rPr>
  </w:style>
  <w:style w:type="character" w:customStyle="1" w:styleId="CabealhoChar">
    <w:name w:val="Cabeçalho Char"/>
    <w:basedOn w:val="Fontepargpadro"/>
    <w:link w:val="Cabealho"/>
    <w:rsid w:val="00BB3E6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wmf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ane_cardozo1@hotmail.com</cp:lastModifiedBy>
  <cp:revision>2</cp:revision>
  <dcterms:created xsi:type="dcterms:W3CDTF">2022-03-22T13:08:00Z</dcterms:created>
  <dcterms:modified xsi:type="dcterms:W3CDTF">2022-03-22T13:08:00Z</dcterms:modified>
</cp:coreProperties>
</file>